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27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From,</w:t>
      </w:r>
    </w:p>
    <w:p w:rsidR="00D77133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4"/>
          <w:szCs w:val="24"/>
        </w:rPr>
      </w:pPr>
    </w:p>
    <w:p w:rsidR="00D77133" w:rsidRDefault="00D77133" w:rsidP="00D77133">
      <w:pPr>
        <w:pStyle w:val="NoSpacing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</w:t>
      </w:r>
    </w:p>
    <w:p w:rsidR="00D77133" w:rsidRDefault="00D77133" w:rsidP="00D77133">
      <w:pPr>
        <w:pStyle w:val="NoSpacing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</w:t>
      </w:r>
    </w:p>
    <w:p w:rsidR="00D77133" w:rsidRDefault="00D77133" w:rsidP="00D77133">
      <w:pPr>
        <w:pStyle w:val="NoSpacing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</w:t>
      </w:r>
    </w:p>
    <w:p w:rsidR="00D77133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4"/>
          <w:szCs w:val="24"/>
        </w:rPr>
      </w:pPr>
    </w:p>
    <w:p w:rsidR="00D77133" w:rsidRPr="0040092B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To,</w:t>
      </w:r>
    </w:p>
    <w:p w:rsidR="00D77133" w:rsidRPr="0040092B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486727">
      <w:pPr>
        <w:pStyle w:val="NoSpacing"/>
        <w:spacing w:line="276" w:lineRule="auto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The Secretary,</w:t>
      </w:r>
    </w:p>
    <w:p w:rsidR="00D77133" w:rsidRPr="0040092B" w:rsidRDefault="00D77133" w:rsidP="00D77133">
      <w:pPr>
        <w:pStyle w:val="NoSpacing"/>
        <w:rPr>
          <w:rFonts w:eastAsia="Times New Roman"/>
          <w:sz w:val="26"/>
          <w:szCs w:val="26"/>
        </w:rPr>
      </w:pPr>
      <w:r w:rsidRPr="0040092B">
        <w:rPr>
          <w:rFonts w:eastAsia="Times New Roman"/>
          <w:sz w:val="26"/>
          <w:szCs w:val="26"/>
        </w:rPr>
        <w:t>PTA Sub Committee for Bus Maintenance,</w:t>
      </w: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 xml:space="preserve">KV, </w:t>
      </w:r>
      <w:proofErr w:type="spellStart"/>
      <w:r w:rsidRPr="0040092B">
        <w:rPr>
          <w:rFonts w:ascii="Tahoma" w:hAnsi="Tahoma" w:cs="Tahoma"/>
          <w:color w:val="000000"/>
          <w:sz w:val="26"/>
          <w:szCs w:val="26"/>
        </w:rPr>
        <w:t>Puranattukara</w:t>
      </w:r>
      <w:proofErr w:type="spellEnd"/>
      <w:r w:rsidRPr="0040092B">
        <w:rPr>
          <w:rFonts w:ascii="Tahoma" w:hAnsi="Tahoma" w:cs="Tahoma"/>
          <w:color w:val="000000"/>
          <w:sz w:val="26"/>
          <w:szCs w:val="26"/>
        </w:rPr>
        <w:t xml:space="preserve">, </w:t>
      </w:r>
      <w:proofErr w:type="spellStart"/>
      <w:r w:rsidRPr="0040092B">
        <w:rPr>
          <w:rFonts w:ascii="Tahoma" w:hAnsi="Tahoma" w:cs="Tahoma"/>
          <w:color w:val="000000"/>
          <w:sz w:val="26"/>
          <w:szCs w:val="26"/>
        </w:rPr>
        <w:t>Thrissur</w:t>
      </w:r>
      <w:proofErr w:type="spellEnd"/>
      <w:r w:rsidRPr="0040092B">
        <w:rPr>
          <w:rFonts w:ascii="Tahoma" w:hAnsi="Tahoma" w:cs="Tahoma"/>
          <w:color w:val="000000"/>
          <w:sz w:val="26"/>
          <w:szCs w:val="26"/>
        </w:rPr>
        <w:t>.</w:t>
      </w: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Sir,</w:t>
      </w: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40092B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ab/>
        <w:t>It is intimated that the deposit receipt issued by your office has been lost and non-</w:t>
      </w:r>
      <w:r w:rsidR="0040092B" w:rsidRPr="0040092B">
        <w:rPr>
          <w:rFonts w:ascii="Tahoma" w:hAnsi="Tahoma" w:cs="Tahoma"/>
          <w:color w:val="000000"/>
          <w:sz w:val="26"/>
          <w:szCs w:val="26"/>
        </w:rPr>
        <w:t>traceable;</w:t>
      </w:r>
      <w:r w:rsidRPr="0040092B">
        <w:rPr>
          <w:rFonts w:ascii="Tahoma" w:hAnsi="Tahoma" w:cs="Tahoma"/>
          <w:color w:val="000000"/>
          <w:sz w:val="26"/>
          <w:szCs w:val="26"/>
        </w:rPr>
        <w:t xml:space="preserve"> hence Original Receipt could not be submitted on submission of application for refund.</w:t>
      </w:r>
    </w:p>
    <w:p w:rsidR="00D77133" w:rsidRPr="0040092B" w:rsidRDefault="00D77133" w:rsidP="0040092B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ab/>
        <w:t>In case the deposit amount refunded to me without submitting the Original Receipt, I hereby undertake that I will not claim the deposit amount subsequently.</w:t>
      </w:r>
    </w:p>
    <w:p w:rsidR="00D77133" w:rsidRPr="0040092B" w:rsidRDefault="00D77133" w:rsidP="0040092B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ab/>
        <w:t>Thanking you,</w:t>
      </w: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D77133">
      <w:pPr>
        <w:pStyle w:val="NoSpacing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Yours faithfully,</w:t>
      </w:r>
    </w:p>
    <w:p w:rsidR="00D77133" w:rsidRPr="0040092B" w:rsidRDefault="00D77133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</w:p>
    <w:p w:rsidR="00D77133" w:rsidRPr="0040092B" w:rsidRDefault="00D77133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</w:p>
    <w:p w:rsidR="0040092B" w:rsidRPr="0040092B" w:rsidRDefault="0040092B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</w:p>
    <w:p w:rsidR="0040092B" w:rsidRPr="0040092B" w:rsidRDefault="00D77133" w:rsidP="00D77133">
      <w:pPr>
        <w:pStyle w:val="NoSpacing"/>
        <w:jc w:val="right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40092B">
        <w:rPr>
          <w:rFonts w:ascii="Tahoma" w:hAnsi="Tahoma" w:cs="Tahoma"/>
          <w:color w:val="000000"/>
          <w:sz w:val="26"/>
          <w:szCs w:val="26"/>
        </w:rPr>
        <w:t>( Name</w:t>
      </w:r>
      <w:proofErr w:type="gramEnd"/>
      <w:r w:rsidRPr="0040092B">
        <w:rPr>
          <w:rFonts w:ascii="Tahoma" w:hAnsi="Tahoma" w:cs="Tahoma"/>
          <w:color w:val="000000"/>
          <w:sz w:val="26"/>
          <w:szCs w:val="26"/>
        </w:rPr>
        <w:t xml:space="preserve"> )</w:t>
      </w:r>
    </w:p>
    <w:p w:rsidR="0040092B" w:rsidRPr="0040092B" w:rsidRDefault="0040092B" w:rsidP="0040092B">
      <w:pPr>
        <w:pStyle w:val="NoSpacing"/>
        <w:spacing w:line="360" w:lineRule="auto"/>
        <w:rPr>
          <w:rFonts w:ascii="Tahoma" w:hAnsi="Tahoma" w:cs="Tahoma"/>
          <w:color w:val="000000"/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Place:</w:t>
      </w:r>
    </w:p>
    <w:p w:rsidR="00634928" w:rsidRPr="0040092B" w:rsidRDefault="0040092B" w:rsidP="0040092B">
      <w:pPr>
        <w:pStyle w:val="NoSpacing"/>
        <w:spacing w:line="360" w:lineRule="auto"/>
        <w:rPr>
          <w:sz w:val="26"/>
          <w:szCs w:val="26"/>
        </w:rPr>
      </w:pPr>
      <w:r w:rsidRPr="0040092B">
        <w:rPr>
          <w:rFonts w:ascii="Tahoma" w:hAnsi="Tahoma" w:cs="Tahoma"/>
          <w:color w:val="000000"/>
          <w:sz w:val="26"/>
          <w:szCs w:val="26"/>
        </w:rPr>
        <w:t>Date:</w:t>
      </w:r>
      <w:r w:rsidR="00634928" w:rsidRPr="0040092B">
        <w:rPr>
          <w:sz w:val="26"/>
          <w:szCs w:val="26"/>
        </w:rPr>
        <w:br w:type="page"/>
      </w:r>
    </w:p>
    <w:p w:rsidR="00486727" w:rsidRPr="0040092B" w:rsidRDefault="00486727" w:rsidP="00486727">
      <w:pPr>
        <w:pStyle w:val="NoSpacing"/>
        <w:rPr>
          <w:rFonts w:eastAsia="Times New Roman"/>
          <w:sz w:val="26"/>
          <w:szCs w:val="26"/>
        </w:rPr>
        <w:sectPr w:rsidR="00486727" w:rsidRPr="0040092B" w:rsidSect="0038324A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34928" w:rsidRDefault="00634928" w:rsidP="00486727">
      <w:pPr>
        <w:pStyle w:val="NoSpacing"/>
        <w:rPr>
          <w:rFonts w:eastAsia="Times New Roman"/>
          <w:sz w:val="28"/>
          <w:szCs w:val="28"/>
        </w:rPr>
      </w:pPr>
    </w:p>
    <w:p w:rsidR="00634928" w:rsidRPr="00634928" w:rsidRDefault="00634928" w:rsidP="00BF790E">
      <w:pPr>
        <w:pStyle w:val="NoSpacing"/>
        <w:jc w:val="center"/>
        <w:rPr>
          <w:rFonts w:eastAsia="Times New Roman"/>
          <w:sz w:val="28"/>
          <w:szCs w:val="28"/>
        </w:rPr>
      </w:pPr>
      <w:r w:rsidRPr="00634928">
        <w:rPr>
          <w:rFonts w:eastAsia="Times New Roman"/>
          <w:sz w:val="28"/>
          <w:szCs w:val="28"/>
        </w:rPr>
        <w:t>KENDRIYA</w:t>
      </w:r>
      <w:r w:rsidR="00BF790E">
        <w:rPr>
          <w:rFonts w:eastAsia="Times New Roman"/>
          <w:sz w:val="28"/>
          <w:szCs w:val="28"/>
        </w:rPr>
        <w:t xml:space="preserve"> VIDYALAYA STUDENTS WELFARE </w:t>
      </w:r>
      <w:proofErr w:type="gramStart"/>
      <w:r w:rsidR="00BF790E">
        <w:rPr>
          <w:rFonts w:eastAsia="Times New Roman"/>
          <w:sz w:val="28"/>
          <w:szCs w:val="28"/>
        </w:rPr>
        <w:t xml:space="preserve">SOCIETY </w:t>
      </w:r>
      <w:r w:rsidRPr="00634928">
        <w:rPr>
          <w:rFonts w:eastAsia="Times New Roman"/>
          <w:sz w:val="28"/>
          <w:szCs w:val="28"/>
        </w:rPr>
        <w:t xml:space="preserve"> PURANATTUKARA</w:t>
      </w:r>
      <w:proofErr w:type="gramEnd"/>
      <w:r w:rsidRPr="00634928">
        <w:rPr>
          <w:rFonts w:eastAsia="Times New Roman"/>
          <w:sz w:val="28"/>
          <w:szCs w:val="28"/>
        </w:rPr>
        <w:t>. P.O</w:t>
      </w:r>
    </w:p>
    <w:p w:rsidR="00634928" w:rsidRPr="00CF59B0" w:rsidRDefault="00634928" w:rsidP="00CF59B0">
      <w:pPr>
        <w:pStyle w:val="NoSpacing"/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  <w:r w:rsidRPr="00634928">
        <w:rPr>
          <w:rFonts w:eastAsia="Times New Roman"/>
          <w:sz w:val="28"/>
          <w:szCs w:val="28"/>
        </w:rPr>
        <w:t>THRISSUR- 680551, PHONE – 0487-2308131</w:t>
      </w:r>
      <w:proofErr w:type="gramStart"/>
      <w:r w:rsidR="00BF790E">
        <w:rPr>
          <w:rFonts w:eastAsia="Times New Roman"/>
          <w:sz w:val="28"/>
          <w:szCs w:val="28"/>
        </w:rPr>
        <w:t>,2308899</w:t>
      </w:r>
      <w:proofErr w:type="gramEnd"/>
    </w:p>
    <w:p w:rsidR="00634928" w:rsidRDefault="00634928" w:rsidP="00CF59B0">
      <w:pPr>
        <w:pStyle w:val="NoSpacing"/>
        <w:spacing w:line="276" w:lineRule="auto"/>
        <w:jc w:val="center"/>
        <w:rPr>
          <w:b/>
          <w:sz w:val="32"/>
          <w:szCs w:val="32"/>
          <w:u w:val="single"/>
        </w:rPr>
      </w:pPr>
      <w:r w:rsidRPr="00F66974">
        <w:rPr>
          <w:b/>
          <w:sz w:val="32"/>
          <w:szCs w:val="32"/>
          <w:u w:val="single"/>
        </w:rPr>
        <w:t>APPLICATION FOR REFUND OF BUS DEPOSIT</w:t>
      </w:r>
    </w:p>
    <w:p w:rsidR="00CF59B0" w:rsidRPr="00CF59B0" w:rsidRDefault="00CF59B0" w:rsidP="00CF59B0">
      <w:pPr>
        <w:pStyle w:val="NoSpacing"/>
        <w:spacing w:line="276" w:lineRule="auto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638" w:type="dxa"/>
        <w:tblLook w:val="04A0"/>
      </w:tblPr>
      <w:tblGrid>
        <w:gridCol w:w="738"/>
        <w:gridCol w:w="1710"/>
        <w:gridCol w:w="2250"/>
        <w:gridCol w:w="330"/>
        <w:gridCol w:w="210"/>
        <w:gridCol w:w="120"/>
        <w:gridCol w:w="330"/>
        <w:gridCol w:w="90"/>
        <w:gridCol w:w="240"/>
        <w:gridCol w:w="300"/>
        <w:gridCol w:w="30"/>
        <w:gridCol w:w="195"/>
        <w:gridCol w:w="135"/>
        <w:gridCol w:w="180"/>
        <w:gridCol w:w="150"/>
        <w:gridCol w:w="330"/>
        <w:gridCol w:w="60"/>
        <w:gridCol w:w="270"/>
        <w:gridCol w:w="270"/>
        <w:gridCol w:w="60"/>
        <w:gridCol w:w="330"/>
        <w:gridCol w:w="150"/>
        <w:gridCol w:w="180"/>
        <w:gridCol w:w="330"/>
        <w:gridCol w:w="30"/>
        <w:gridCol w:w="300"/>
        <w:gridCol w:w="240"/>
        <w:gridCol w:w="90"/>
        <w:gridCol w:w="330"/>
        <w:gridCol w:w="120"/>
        <w:gridCol w:w="210"/>
        <w:gridCol w:w="330"/>
      </w:tblGrid>
      <w:tr w:rsidR="00634928" w:rsidTr="00670039">
        <w:tc>
          <w:tcPr>
            <w:tcW w:w="738" w:type="dxa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960" w:type="dxa"/>
            <w:gridSpan w:val="2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Student</w:t>
            </w:r>
          </w:p>
        </w:tc>
        <w:tc>
          <w:tcPr>
            <w:tcW w:w="5940" w:type="dxa"/>
            <w:gridSpan w:val="29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670039" w:rsidTr="009358F9">
        <w:tc>
          <w:tcPr>
            <w:tcW w:w="738" w:type="dxa"/>
            <w:vAlign w:val="center"/>
          </w:tcPr>
          <w:p w:rsidR="00670039" w:rsidRDefault="00670039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960" w:type="dxa"/>
            <w:gridSpan w:val="2"/>
            <w:vAlign w:val="center"/>
          </w:tcPr>
          <w:p w:rsidR="00670039" w:rsidRDefault="00670039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 No., Class &amp; Division</w:t>
            </w:r>
          </w:p>
        </w:tc>
        <w:tc>
          <w:tcPr>
            <w:tcW w:w="1980" w:type="dxa"/>
            <w:gridSpan w:val="10"/>
            <w:vAlign w:val="center"/>
          </w:tcPr>
          <w:p w:rsidR="00670039" w:rsidRDefault="00670039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:rsidR="00670039" w:rsidRDefault="00670039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670039" w:rsidRDefault="00670039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CF59B0" w:rsidTr="00670039">
        <w:tc>
          <w:tcPr>
            <w:tcW w:w="738" w:type="dxa"/>
            <w:vAlign w:val="center"/>
          </w:tcPr>
          <w:p w:rsidR="00CF59B0" w:rsidRDefault="004005A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3960" w:type="dxa"/>
            <w:gridSpan w:val="2"/>
            <w:vAlign w:val="center"/>
          </w:tcPr>
          <w:p w:rsidR="00CF59B0" w:rsidRDefault="00CF59B0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Boarding Point</w:t>
            </w:r>
          </w:p>
        </w:tc>
        <w:tc>
          <w:tcPr>
            <w:tcW w:w="5940" w:type="dxa"/>
            <w:gridSpan w:val="29"/>
            <w:vAlign w:val="center"/>
          </w:tcPr>
          <w:p w:rsidR="00CF59B0" w:rsidRDefault="00CF59B0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634928" w:rsidTr="00670039">
        <w:tc>
          <w:tcPr>
            <w:tcW w:w="738" w:type="dxa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005A7">
              <w:rPr>
                <w:sz w:val="28"/>
                <w:szCs w:val="28"/>
              </w:rPr>
              <w:t>V</w:t>
            </w:r>
          </w:p>
        </w:tc>
        <w:tc>
          <w:tcPr>
            <w:tcW w:w="3960" w:type="dxa"/>
            <w:gridSpan w:val="2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Parent</w:t>
            </w:r>
            <w:r w:rsidR="00CF59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gridSpan w:val="29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634928" w:rsidTr="00670039">
        <w:tc>
          <w:tcPr>
            <w:tcW w:w="738" w:type="dxa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960" w:type="dxa"/>
            <w:gridSpan w:val="2"/>
            <w:vAlign w:val="center"/>
          </w:tcPr>
          <w:p w:rsidR="00486727" w:rsidRDefault="0048672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  <w:r w:rsidR="004005A7">
              <w:rPr>
                <w:sz w:val="28"/>
                <w:szCs w:val="28"/>
              </w:rPr>
              <w:t xml:space="preserve"> &amp;Phone No:</w:t>
            </w:r>
          </w:p>
          <w:p w:rsidR="00486727" w:rsidRDefault="0048672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29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634928" w:rsidTr="00670039">
        <w:tc>
          <w:tcPr>
            <w:tcW w:w="738" w:type="dxa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4005A7">
              <w:rPr>
                <w:sz w:val="28"/>
                <w:szCs w:val="28"/>
              </w:rPr>
              <w:t>I</w:t>
            </w:r>
          </w:p>
        </w:tc>
        <w:tc>
          <w:tcPr>
            <w:tcW w:w="3960" w:type="dxa"/>
            <w:gridSpan w:val="2"/>
            <w:vAlign w:val="center"/>
          </w:tcPr>
          <w:p w:rsidR="00634928" w:rsidRPr="00486727" w:rsidRDefault="00634928" w:rsidP="00486727">
            <w:pPr>
              <w:pStyle w:val="NoSpacing"/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486727">
              <w:rPr>
                <w:b/>
                <w:sz w:val="28"/>
                <w:szCs w:val="28"/>
                <w:u w:val="single"/>
              </w:rPr>
              <w:t>Bank Account details</w:t>
            </w:r>
            <w:r w:rsidR="00486727" w:rsidRPr="00486727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5940" w:type="dxa"/>
            <w:gridSpan w:val="29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4005A7" w:rsidTr="00670039">
        <w:tc>
          <w:tcPr>
            <w:tcW w:w="738" w:type="dxa"/>
            <w:vAlign w:val="center"/>
          </w:tcPr>
          <w:p w:rsidR="004005A7" w:rsidRDefault="004005A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05A7" w:rsidRPr="004005A7" w:rsidRDefault="004005A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005A7">
              <w:rPr>
                <w:sz w:val="28"/>
                <w:szCs w:val="28"/>
              </w:rPr>
              <w:t>Account</w:t>
            </w:r>
            <w:r w:rsidR="00D8622A">
              <w:rPr>
                <w:sz w:val="28"/>
                <w:szCs w:val="28"/>
              </w:rPr>
              <w:t xml:space="preserve">  Holder’s </w:t>
            </w:r>
            <w:r w:rsidRPr="004005A7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5940" w:type="dxa"/>
            <w:gridSpan w:val="29"/>
            <w:vAlign w:val="center"/>
          </w:tcPr>
          <w:p w:rsidR="004005A7" w:rsidRDefault="004005A7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8B7F7D" w:rsidTr="00D5291B">
        <w:tc>
          <w:tcPr>
            <w:tcW w:w="738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No.</w:t>
            </w: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634928" w:rsidTr="00670039">
        <w:tc>
          <w:tcPr>
            <w:tcW w:w="738" w:type="dxa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Bank &amp; Branch</w:t>
            </w:r>
          </w:p>
        </w:tc>
        <w:tc>
          <w:tcPr>
            <w:tcW w:w="5940" w:type="dxa"/>
            <w:gridSpan w:val="29"/>
            <w:vAlign w:val="center"/>
          </w:tcPr>
          <w:p w:rsidR="00634928" w:rsidRDefault="00634928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8B7F7D" w:rsidTr="0015683D">
        <w:tc>
          <w:tcPr>
            <w:tcW w:w="738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IFSC</w:t>
            </w:r>
          </w:p>
        </w:tc>
        <w:tc>
          <w:tcPr>
            <w:tcW w:w="54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8B7F7D" w:rsidTr="00E159BA">
        <w:tc>
          <w:tcPr>
            <w:tcW w:w="738" w:type="dxa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 No.</w:t>
            </w: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8B7F7D" w:rsidRDefault="008B7F7D" w:rsidP="00486727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300339" w:rsidTr="00670039">
        <w:tc>
          <w:tcPr>
            <w:tcW w:w="738" w:type="dxa"/>
            <w:vAlign w:val="center"/>
          </w:tcPr>
          <w:p w:rsidR="00300339" w:rsidRDefault="00300339" w:rsidP="004867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="004005A7">
              <w:rPr>
                <w:sz w:val="28"/>
                <w:szCs w:val="28"/>
              </w:rPr>
              <w:t>I</w:t>
            </w:r>
          </w:p>
        </w:tc>
        <w:tc>
          <w:tcPr>
            <w:tcW w:w="9900" w:type="dxa"/>
            <w:gridSpan w:val="31"/>
            <w:vAlign w:val="center"/>
          </w:tcPr>
          <w:p w:rsidR="00300339" w:rsidRDefault="00300339" w:rsidP="00486727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 of Deposit Amount</w:t>
            </w:r>
          </w:p>
        </w:tc>
      </w:tr>
      <w:tr w:rsidR="00486727" w:rsidTr="00670039">
        <w:trPr>
          <w:trHeight w:val="173"/>
        </w:trPr>
        <w:tc>
          <w:tcPr>
            <w:tcW w:w="738" w:type="dxa"/>
            <w:vMerge w:val="restart"/>
            <w:vAlign w:val="center"/>
          </w:tcPr>
          <w:p w:rsidR="00486727" w:rsidRDefault="00486727" w:rsidP="0048672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6727" w:rsidRDefault="00486727" w:rsidP="006700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Receipt No.</w:t>
            </w:r>
          </w:p>
        </w:tc>
        <w:tc>
          <w:tcPr>
            <w:tcW w:w="2250" w:type="dxa"/>
            <w:vAlign w:val="center"/>
          </w:tcPr>
          <w:p w:rsidR="00486727" w:rsidRDefault="00486727" w:rsidP="006700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845" w:type="dxa"/>
            <w:gridSpan w:val="9"/>
            <w:vAlign w:val="center"/>
          </w:tcPr>
          <w:p w:rsidR="00486727" w:rsidRDefault="00486727" w:rsidP="006700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4095" w:type="dxa"/>
            <w:gridSpan w:val="20"/>
            <w:vAlign w:val="center"/>
          </w:tcPr>
          <w:p w:rsidR="00486727" w:rsidRDefault="00486727" w:rsidP="006700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receipt enclosed</w:t>
            </w:r>
          </w:p>
        </w:tc>
      </w:tr>
      <w:tr w:rsidR="00486727" w:rsidTr="00670039">
        <w:trPr>
          <w:trHeight w:val="172"/>
        </w:trPr>
        <w:tc>
          <w:tcPr>
            <w:tcW w:w="738" w:type="dxa"/>
            <w:vMerge/>
            <w:vAlign w:val="center"/>
          </w:tcPr>
          <w:p w:rsidR="00486727" w:rsidRDefault="00486727" w:rsidP="0048672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86727" w:rsidRDefault="00486727" w:rsidP="0048672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486727" w:rsidRDefault="00486727" w:rsidP="0048672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9"/>
            <w:vAlign w:val="center"/>
          </w:tcPr>
          <w:p w:rsidR="00486727" w:rsidRDefault="00486727" w:rsidP="0048672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0"/>
            <w:vAlign w:val="center"/>
          </w:tcPr>
          <w:p w:rsidR="00486727" w:rsidRDefault="00670039" w:rsidP="0067003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  <w:tr w:rsidR="00300339" w:rsidTr="00670039">
        <w:tc>
          <w:tcPr>
            <w:tcW w:w="738" w:type="dxa"/>
            <w:vAlign w:val="center"/>
          </w:tcPr>
          <w:p w:rsidR="00300339" w:rsidRDefault="00300339" w:rsidP="00E061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4005A7">
              <w:rPr>
                <w:sz w:val="28"/>
                <w:szCs w:val="28"/>
              </w:rPr>
              <w:t>I</w:t>
            </w:r>
          </w:p>
        </w:tc>
        <w:tc>
          <w:tcPr>
            <w:tcW w:w="3960" w:type="dxa"/>
            <w:gridSpan w:val="2"/>
            <w:vAlign w:val="center"/>
          </w:tcPr>
          <w:p w:rsidR="00300339" w:rsidRPr="00670039" w:rsidRDefault="00300339" w:rsidP="00670039">
            <w:pPr>
              <w:pStyle w:val="NoSpacing"/>
            </w:pPr>
            <w:r w:rsidRPr="00670039">
              <w:t xml:space="preserve">If </w:t>
            </w:r>
            <w:r w:rsidR="00670039" w:rsidRPr="00670039">
              <w:t xml:space="preserve">Original Receipt not enclosed, </w:t>
            </w:r>
            <w:r w:rsidRPr="00670039">
              <w:t xml:space="preserve"> Reason</w:t>
            </w:r>
          </w:p>
        </w:tc>
        <w:tc>
          <w:tcPr>
            <w:tcW w:w="5940" w:type="dxa"/>
            <w:gridSpan w:val="29"/>
            <w:vAlign w:val="center"/>
          </w:tcPr>
          <w:p w:rsidR="00300339" w:rsidRDefault="00300339" w:rsidP="00670039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300339" w:rsidTr="00670039">
        <w:tc>
          <w:tcPr>
            <w:tcW w:w="738" w:type="dxa"/>
            <w:vAlign w:val="center"/>
          </w:tcPr>
          <w:p w:rsidR="00300339" w:rsidRDefault="004005A7" w:rsidP="004867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3960" w:type="dxa"/>
            <w:gridSpan w:val="2"/>
            <w:vAlign w:val="center"/>
          </w:tcPr>
          <w:p w:rsidR="00300339" w:rsidRPr="00F66974" w:rsidRDefault="00300339" w:rsidP="00670039">
            <w:pPr>
              <w:pStyle w:val="NoSpacing"/>
              <w:jc w:val="both"/>
              <w:rPr>
                <w:sz w:val="24"/>
                <w:szCs w:val="24"/>
              </w:rPr>
            </w:pPr>
            <w:r w:rsidRPr="00F66974">
              <w:rPr>
                <w:sz w:val="24"/>
                <w:szCs w:val="24"/>
              </w:rPr>
              <w:t>Whether undertaking for non-submission of Original Receipt is enclosed?</w:t>
            </w:r>
          </w:p>
        </w:tc>
        <w:tc>
          <w:tcPr>
            <w:tcW w:w="5940" w:type="dxa"/>
            <w:gridSpan w:val="29"/>
            <w:vAlign w:val="center"/>
          </w:tcPr>
          <w:p w:rsidR="00300339" w:rsidRDefault="00300339" w:rsidP="004867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</w:tbl>
    <w:p w:rsidR="00634928" w:rsidRPr="00F66974" w:rsidRDefault="00634928" w:rsidP="00634928">
      <w:pPr>
        <w:pStyle w:val="NoSpacing"/>
        <w:rPr>
          <w:sz w:val="20"/>
          <w:szCs w:val="20"/>
        </w:rPr>
      </w:pPr>
    </w:p>
    <w:p w:rsidR="00F66974" w:rsidRDefault="00300339" w:rsidP="00F66974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is certified that the information </w:t>
      </w:r>
      <w:r w:rsidR="00F66974">
        <w:rPr>
          <w:sz w:val="28"/>
          <w:szCs w:val="28"/>
        </w:rPr>
        <w:t>and documents provided by me are correct to the best of my knowledge.</w:t>
      </w:r>
    </w:p>
    <w:p w:rsidR="00F66974" w:rsidRPr="00486727" w:rsidRDefault="00F66974" w:rsidP="00634928">
      <w:pPr>
        <w:pStyle w:val="NoSpacing"/>
        <w:rPr>
          <w:sz w:val="20"/>
          <w:szCs w:val="20"/>
        </w:rPr>
      </w:pPr>
    </w:p>
    <w:p w:rsidR="00F66974" w:rsidRDefault="00F66974" w:rsidP="006349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Encl:  1.</w:t>
      </w:r>
      <w:r>
        <w:rPr>
          <w:sz w:val="28"/>
          <w:szCs w:val="28"/>
        </w:rPr>
        <w:tab/>
        <w:t>Original Deposit Receipt.</w:t>
      </w:r>
    </w:p>
    <w:p w:rsidR="00F66974" w:rsidRDefault="00F66974" w:rsidP="006349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Cancelled </w:t>
      </w:r>
      <w:proofErr w:type="spellStart"/>
      <w:r>
        <w:rPr>
          <w:sz w:val="28"/>
          <w:szCs w:val="28"/>
        </w:rPr>
        <w:t>cheque</w:t>
      </w:r>
      <w:proofErr w:type="spellEnd"/>
      <w:r>
        <w:rPr>
          <w:sz w:val="28"/>
          <w:szCs w:val="28"/>
        </w:rPr>
        <w:t xml:space="preserve"> Leaf / copy of 1</w:t>
      </w:r>
      <w:r w:rsidRPr="00F6697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page of Pass Book.</w:t>
      </w:r>
    </w:p>
    <w:p w:rsidR="00F66974" w:rsidRDefault="00F66974" w:rsidP="0063492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Letter of Undertaking in case non-submission of Original Receipt.</w:t>
      </w:r>
    </w:p>
    <w:p w:rsidR="00F66974" w:rsidRDefault="00F66974" w:rsidP="00F66974">
      <w:pPr>
        <w:pStyle w:val="NoSpacing"/>
        <w:jc w:val="right"/>
        <w:rPr>
          <w:b/>
          <w:sz w:val="28"/>
          <w:szCs w:val="28"/>
        </w:rPr>
      </w:pPr>
    </w:p>
    <w:p w:rsidR="00F66974" w:rsidRPr="00F66974" w:rsidRDefault="00F66974" w:rsidP="00F66974">
      <w:pPr>
        <w:pStyle w:val="NoSpacing"/>
        <w:jc w:val="right"/>
        <w:rPr>
          <w:b/>
          <w:sz w:val="28"/>
          <w:szCs w:val="28"/>
        </w:rPr>
      </w:pPr>
      <w:r w:rsidRPr="00F66974">
        <w:rPr>
          <w:b/>
          <w:sz w:val="28"/>
          <w:szCs w:val="28"/>
        </w:rPr>
        <w:t>Signature of Parent</w:t>
      </w:r>
    </w:p>
    <w:p w:rsidR="00F66974" w:rsidRDefault="00F66974" w:rsidP="00486727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Place:</w:t>
      </w:r>
    </w:p>
    <w:p w:rsidR="00F66974" w:rsidRDefault="00F66974" w:rsidP="00486727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Date:</w:t>
      </w:r>
    </w:p>
    <w:sectPr w:rsidR="00F66974" w:rsidSect="0048672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6C"/>
    <w:multiLevelType w:val="hybridMultilevel"/>
    <w:tmpl w:val="4AF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5257"/>
    <w:multiLevelType w:val="hybridMultilevel"/>
    <w:tmpl w:val="A63C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92A"/>
    <w:multiLevelType w:val="hybridMultilevel"/>
    <w:tmpl w:val="C2B8B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A78F8"/>
    <w:multiLevelType w:val="hybridMultilevel"/>
    <w:tmpl w:val="B504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1B65"/>
    <w:multiLevelType w:val="hybridMultilevel"/>
    <w:tmpl w:val="1348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014EA"/>
    <w:multiLevelType w:val="hybridMultilevel"/>
    <w:tmpl w:val="6346E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324A"/>
    <w:rsid w:val="0002611B"/>
    <w:rsid w:val="000311D7"/>
    <w:rsid w:val="00033640"/>
    <w:rsid w:val="00077323"/>
    <w:rsid w:val="00080657"/>
    <w:rsid w:val="00085D38"/>
    <w:rsid w:val="000D5A1C"/>
    <w:rsid w:val="00101A01"/>
    <w:rsid w:val="001023B2"/>
    <w:rsid w:val="0012086E"/>
    <w:rsid w:val="00170498"/>
    <w:rsid w:val="001916C1"/>
    <w:rsid w:val="0019753A"/>
    <w:rsid w:val="001E30E4"/>
    <w:rsid w:val="001E4DE1"/>
    <w:rsid w:val="002A463B"/>
    <w:rsid w:val="00300339"/>
    <w:rsid w:val="0033236F"/>
    <w:rsid w:val="00357821"/>
    <w:rsid w:val="003745EC"/>
    <w:rsid w:val="003763F0"/>
    <w:rsid w:val="0038324A"/>
    <w:rsid w:val="003A17AC"/>
    <w:rsid w:val="003A76B0"/>
    <w:rsid w:val="003E4B9A"/>
    <w:rsid w:val="003F3E62"/>
    <w:rsid w:val="004005A7"/>
    <w:rsid w:val="0040092B"/>
    <w:rsid w:val="00445B9A"/>
    <w:rsid w:val="00456CA9"/>
    <w:rsid w:val="00457AB5"/>
    <w:rsid w:val="00486727"/>
    <w:rsid w:val="004A319E"/>
    <w:rsid w:val="004C229D"/>
    <w:rsid w:val="004C239E"/>
    <w:rsid w:val="004D6780"/>
    <w:rsid w:val="004E75C2"/>
    <w:rsid w:val="0052240C"/>
    <w:rsid w:val="00525211"/>
    <w:rsid w:val="00530CEA"/>
    <w:rsid w:val="00544921"/>
    <w:rsid w:val="005807B2"/>
    <w:rsid w:val="005D5A5C"/>
    <w:rsid w:val="005E45DF"/>
    <w:rsid w:val="00615F1E"/>
    <w:rsid w:val="00623673"/>
    <w:rsid w:val="00634928"/>
    <w:rsid w:val="00647B21"/>
    <w:rsid w:val="00670039"/>
    <w:rsid w:val="006807A0"/>
    <w:rsid w:val="00681E22"/>
    <w:rsid w:val="00692AA0"/>
    <w:rsid w:val="006A0584"/>
    <w:rsid w:val="006A3338"/>
    <w:rsid w:val="006A6860"/>
    <w:rsid w:val="006C289C"/>
    <w:rsid w:val="006D228D"/>
    <w:rsid w:val="006D7779"/>
    <w:rsid w:val="006F3871"/>
    <w:rsid w:val="00711518"/>
    <w:rsid w:val="00760048"/>
    <w:rsid w:val="00785837"/>
    <w:rsid w:val="007A6094"/>
    <w:rsid w:val="007E48D2"/>
    <w:rsid w:val="007F3013"/>
    <w:rsid w:val="00804B95"/>
    <w:rsid w:val="00817973"/>
    <w:rsid w:val="00820C0E"/>
    <w:rsid w:val="00842055"/>
    <w:rsid w:val="00871E80"/>
    <w:rsid w:val="0089219C"/>
    <w:rsid w:val="008A4C39"/>
    <w:rsid w:val="008B265B"/>
    <w:rsid w:val="008B7F7D"/>
    <w:rsid w:val="008C0642"/>
    <w:rsid w:val="008F206E"/>
    <w:rsid w:val="00916FFF"/>
    <w:rsid w:val="009642A6"/>
    <w:rsid w:val="0096745D"/>
    <w:rsid w:val="00970100"/>
    <w:rsid w:val="00975B27"/>
    <w:rsid w:val="009A5FCD"/>
    <w:rsid w:val="009C3C00"/>
    <w:rsid w:val="009E2DA5"/>
    <w:rsid w:val="00A63883"/>
    <w:rsid w:val="00A64C56"/>
    <w:rsid w:val="00A81C85"/>
    <w:rsid w:val="00A87FB5"/>
    <w:rsid w:val="00A905A2"/>
    <w:rsid w:val="00AB3C52"/>
    <w:rsid w:val="00AC50A9"/>
    <w:rsid w:val="00AD6AA7"/>
    <w:rsid w:val="00AE0F1A"/>
    <w:rsid w:val="00AE7F61"/>
    <w:rsid w:val="00AF6CE2"/>
    <w:rsid w:val="00B0171C"/>
    <w:rsid w:val="00B268AB"/>
    <w:rsid w:val="00B6711F"/>
    <w:rsid w:val="00BF790E"/>
    <w:rsid w:val="00C41C8A"/>
    <w:rsid w:val="00C67495"/>
    <w:rsid w:val="00C95BFB"/>
    <w:rsid w:val="00CB446D"/>
    <w:rsid w:val="00CB6A25"/>
    <w:rsid w:val="00CD0A2F"/>
    <w:rsid w:val="00CF59B0"/>
    <w:rsid w:val="00D063C0"/>
    <w:rsid w:val="00D14A3E"/>
    <w:rsid w:val="00D2642C"/>
    <w:rsid w:val="00D71BBA"/>
    <w:rsid w:val="00D77133"/>
    <w:rsid w:val="00D83EBF"/>
    <w:rsid w:val="00D8622A"/>
    <w:rsid w:val="00D92A16"/>
    <w:rsid w:val="00D92B9E"/>
    <w:rsid w:val="00DC05A7"/>
    <w:rsid w:val="00E061FA"/>
    <w:rsid w:val="00E1457A"/>
    <w:rsid w:val="00E168FD"/>
    <w:rsid w:val="00E447F5"/>
    <w:rsid w:val="00E47769"/>
    <w:rsid w:val="00E53361"/>
    <w:rsid w:val="00E5796E"/>
    <w:rsid w:val="00E6700E"/>
    <w:rsid w:val="00E71BDB"/>
    <w:rsid w:val="00EC167F"/>
    <w:rsid w:val="00EC5BC6"/>
    <w:rsid w:val="00ED0AE9"/>
    <w:rsid w:val="00F07377"/>
    <w:rsid w:val="00F07A06"/>
    <w:rsid w:val="00F31D15"/>
    <w:rsid w:val="00F66974"/>
    <w:rsid w:val="00F67FBE"/>
    <w:rsid w:val="00F90C98"/>
    <w:rsid w:val="00FB1047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4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24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3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3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INCOMETAX</dc:creator>
  <cp:lastModifiedBy>USER</cp:lastModifiedBy>
  <cp:revision>30</cp:revision>
  <cp:lastPrinted>2018-02-26T05:53:00Z</cp:lastPrinted>
  <dcterms:created xsi:type="dcterms:W3CDTF">2016-06-28T04:38:00Z</dcterms:created>
  <dcterms:modified xsi:type="dcterms:W3CDTF">2018-02-26T06:05:00Z</dcterms:modified>
</cp:coreProperties>
</file>